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113E2F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FEBRUARY 18, 2026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E68C2" w:rsidRDefault="007759F2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3C0A2C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4B27B0" w:rsidRDefault="00A80C2E" w:rsidP="00C36AE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356950">
        <w:rPr>
          <w:sz w:val="20"/>
          <w:szCs w:val="20"/>
        </w:rPr>
        <w:t>CORRESPONDENCE</w:t>
      </w:r>
    </w:p>
    <w:p w:rsidR="00291FEA" w:rsidRDefault="00291FEA" w:rsidP="00291FEA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Annual Water Consumption Readings – MOTION to approve changes to EDUs</w:t>
      </w:r>
    </w:p>
    <w:p w:rsidR="00291FEA" w:rsidRDefault="00291FEA" w:rsidP="00F748C7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r w:rsidRPr="00291FEA">
        <w:rPr>
          <w:sz w:val="20"/>
          <w:szCs w:val="20"/>
        </w:rPr>
        <w:t>Annual Obligor’s Compliance Certificate for Bonds – MOTION to approve the signing of certificate</w:t>
      </w:r>
    </w:p>
    <w:p w:rsidR="00291FEA" w:rsidRPr="00291FEA" w:rsidRDefault="00D51714" w:rsidP="00F748C7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r w:rsidRPr="00291FEA">
        <w:rPr>
          <w:sz w:val="20"/>
          <w:szCs w:val="20"/>
        </w:rPr>
        <w:t>Review proposal for Solar System installation – MOTION for Gannett Fleming to work with Energy Pricing on feasibility of installing solar system</w:t>
      </w: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7E2F65">
        <w:rPr>
          <w:sz w:val="20"/>
          <w:szCs w:val="20"/>
        </w:rPr>
        <w:t>January 21, 2026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2C1E51" w:rsidRDefault="002C1E51" w:rsidP="002C1E51">
      <w:pPr>
        <w:pStyle w:val="ListParagraph"/>
        <w:numPr>
          <w:ilvl w:val="0"/>
          <w:numId w:val="15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Audit Letter to Auditors</w:t>
      </w:r>
    </w:p>
    <w:p w:rsidR="002C1E51" w:rsidRDefault="002C1E51" w:rsidP="002C1E51">
      <w:pPr>
        <w:pStyle w:val="ListParagraph"/>
        <w:numPr>
          <w:ilvl w:val="0"/>
          <w:numId w:val="15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Municipal Lien List</w:t>
      </w:r>
      <w:bookmarkStart w:id="0" w:name="_GoBack"/>
      <w:bookmarkEnd w:id="0"/>
    </w:p>
    <w:p w:rsidR="00367226" w:rsidRPr="004665E9" w:rsidRDefault="00367226" w:rsidP="004665E9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0B06ED" w:rsidRDefault="00436A1E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STP NPDES Permit Renewal</w:t>
      </w:r>
    </w:p>
    <w:p w:rsidR="00C642A2" w:rsidRDefault="00E95E9A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Country Club Road Sewer Extension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Blower VFDs</w:t>
      </w:r>
    </w:p>
    <w:p w:rsidR="00810373" w:rsidRDefault="00E95E9A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Statewide LSA Grant </w:t>
      </w:r>
      <w:r w:rsidR="0072665B">
        <w:rPr>
          <w:sz w:val="20"/>
          <w:szCs w:val="20"/>
        </w:rPr>
        <w:t>Application</w:t>
      </w:r>
    </w:p>
    <w:p w:rsidR="0031351F" w:rsidRDefault="00E95E9A" w:rsidP="0031351F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Chapter 94 </w:t>
      </w:r>
      <w:proofErr w:type="spellStart"/>
      <w:r>
        <w:rPr>
          <w:sz w:val="20"/>
          <w:szCs w:val="20"/>
        </w:rPr>
        <w:t>Wasteload</w:t>
      </w:r>
      <w:proofErr w:type="spellEnd"/>
      <w:r>
        <w:rPr>
          <w:sz w:val="20"/>
          <w:szCs w:val="20"/>
        </w:rPr>
        <w:t xml:space="preserve"> Management Report</w:t>
      </w:r>
      <w:r w:rsidR="0072665B">
        <w:rPr>
          <w:sz w:val="20"/>
          <w:szCs w:val="20"/>
        </w:rPr>
        <w:t>s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9E33D9" w:rsidRPr="00EC113D" w:rsidRDefault="009E33D9" w:rsidP="00EC113D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5A57C9" w:rsidRPr="005A57C9" w:rsidRDefault="005A57C9" w:rsidP="005A57C9">
      <w:pPr>
        <w:pStyle w:val="ListParagraph"/>
        <w:rPr>
          <w:sz w:val="20"/>
          <w:szCs w:val="20"/>
        </w:rPr>
      </w:pPr>
    </w:p>
    <w:p w:rsidR="005A57C9" w:rsidRDefault="005A57C9" w:rsidP="005A57C9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A80C2E" w:rsidRPr="002929AF" w:rsidRDefault="001D0B3D" w:rsidP="00906321">
      <w:pPr>
        <w:pStyle w:val="ListParagraph"/>
        <w:numPr>
          <w:ilvl w:val="0"/>
          <w:numId w:val="1"/>
        </w:numPr>
        <w:spacing w:line="240" w:lineRule="auto"/>
      </w:pPr>
      <w:r w:rsidRPr="00DD746F">
        <w:rPr>
          <w:sz w:val="20"/>
          <w:szCs w:val="20"/>
        </w:rPr>
        <w:t xml:space="preserve"> </w:t>
      </w:r>
      <w:r w:rsidR="00EF1CF6">
        <w:t xml:space="preserve"> </w:t>
      </w:r>
      <w:r w:rsidR="00B1563E"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394E2F"/>
    <w:multiLevelType w:val="hybridMultilevel"/>
    <w:tmpl w:val="FDD45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A9170E"/>
    <w:multiLevelType w:val="hybridMultilevel"/>
    <w:tmpl w:val="7D1C4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081AC1"/>
    <w:multiLevelType w:val="hybridMultilevel"/>
    <w:tmpl w:val="E19A5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D650B4"/>
    <w:multiLevelType w:val="hybridMultilevel"/>
    <w:tmpl w:val="2092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B648F5"/>
    <w:multiLevelType w:val="hybridMultilevel"/>
    <w:tmpl w:val="C862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9906313"/>
    <w:multiLevelType w:val="hybridMultilevel"/>
    <w:tmpl w:val="D94A9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5"/>
  </w:num>
  <w:num w:numId="4">
    <w:abstractNumId w:val="11"/>
  </w:num>
  <w:num w:numId="5">
    <w:abstractNumId w:val="4"/>
  </w:num>
  <w:num w:numId="6">
    <w:abstractNumId w:val="10"/>
  </w:num>
  <w:num w:numId="7">
    <w:abstractNumId w:val="3"/>
  </w:num>
  <w:num w:numId="8">
    <w:abstractNumId w:val="0"/>
  </w:num>
  <w:num w:numId="9">
    <w:abstractNumId w:val="1"/>
  </w:num>
  <w:num w:numId="10">
    <w:abstractNumId w:val="7"/>
  </w:num>
  <w:num w:numId="11">
    <w:abstractNumId w:val="8"/>
  </w:num>
  <w:num w:numId="12">
    <w:abstractNumId w:val="12"/>
  </w:num>
  <w:num w:numId="13">
    <w:abstractNumId w:val="6"/>
  </w:num>
  <w:num w:numId="14">
    <w:abstractNumId w:val="14"/>
  </w:num>
  <w:num w:numId="1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5BB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3E2F"/>
    <w:rsid w:val="00114DEB"/>
    <w:rsid w:val="00114EDA"/>
    <w:rsid w:val="00115A95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B3D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1FEA"/>
    <w:rsid w:val="00292593"/>
    <w:rsid w:val="002929AF"/>
    <w:rsid w:val="002939FD"/>
    <w:rsid w:val="00294C74"/>
    <w:rsid w:val="002955BD"/>
    <w:rsid w:val="002960BC"/>
    <w:rsid w:val="002A08F5"/>
    <w:rsid w:val="002A2318"/>
    <w:rsid w:val="002A306D"/>
    <w:rsid w:val="002A73FC"/>
    <w:rsid w:val="002A798B"/>
    <w:rsid w:val="002B002E"/>
    <w:rsid w:val="002B3D97"/>
    <w:rsid w:val="002B5317"/>
    <w:rsid w:val="002B56B9"/>
    <w:rsid w:val="002C0F1A"/>
    <w:rsid w:val="002C1E51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06AE9"/>
    <w:rsid w:val="0031351F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243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665E9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0CAA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17EE7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7C9"/>
    <w:rsid w:val="005A5E7C"/>
    <w:rsid w:val="005A6C58"/>
    <w:rsid w:val="005B14E0"/>
    <w:rsid w:val="005B18B3"/>
    <w:rsid w:val="005B2328"/>
    <w:rsid w:val="005B24DD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665B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48FD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2F65"/>
    <w:rsid w:val="007E4CBE"/>
    <w:rsid w:val="007E68C2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27B2B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67C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2A76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1CC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5336"/>
    <w:rsid w:val="00C47CB7"/>
    <w:rsid w:val="00C538FA"/>
    <w:rsid w:val="00C54C38"/>
    <w:rsid w:val="00C55572"/>
    <w:rsid w:val="00C557B1"/>
    <w:rsid w:val="00C55AE0"/>
    <w:rsid w:val="00C563AD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714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4399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D746F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2A24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5E9A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C113D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2D"/>
    <w:rsid w:val="00F62D1A"/>
    <w:rsid w:val="00F705A8"/>
    <w:rsid w:val="00F71223"/>
    <w:rsid w:val="00F732CF"/>
    <w:rsid w:val="00F74BE7"/>
    <w:rsid w:val="00F757E5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6E91D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40CC7-7C4C-4682-9DEC-A98CDF461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2025-05-20T13:33:00Z</cp:lastPrinted>
  <dcterms:created xsi:type="dcterms:W3CDTF">2026-02-17T19:03:00Z</dcterms:created>
  <dcterms:modified xsi:type="dcterms:W3CDTF">2026-02-17T19:03:00Z</dcterms:modified>
</cp:coreProperties>
</file>